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0855"/>
            <wp:effectExtent l="0" t="0" r="8255" b="17145"/>
            <wp:docPr id="4" name="图片 4" descr="Image_39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3390"/>
            <wp:effectExtent l="0" t="0" r="15875" b="16510"/>
            <wp:docPr id="3" name="图片 3" descr="Image_39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3203ACA"/>
    <w:rsid w:val="74D36134"/>
    <w:rsid w:val="77141370"/>
    <w:rsid w:val="7EDF551D"/>
    <w:rsid w:val="7F703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2024-07-18T00:10:00Z</cp:lastPrinted>
  <dcterms:modified xsi:type="dcterms:W3CDTF">2024-07-20T03:23:08Z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D29CB2E9CE9D420C94391DE8206E2E79_13</vt:lpwstr>
  </property>
</Properties>
</file>